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﻿Transparent|透明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(Up)|階段A（上り）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(Up)|階段B（上り）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(Up)|階段C（上り）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(Up)|階段D（上り）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Stairs|金属階段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Hole|穴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A (Down)|階段A（下り）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B (Down)|階段B（下り）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C (Down)|階段C（下り）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 D (Down)|階段D（下り）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Stairs|金属階段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A|中型窓A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B|中型窓B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C|中型窓C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Ladder|鉄ばしご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Stairs|金属階段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Rope|ロープ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A|中型窓A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B|中型窓B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A|大型窓A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Midsize Window C|中型窓C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B|大型窓B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(Metal Ladder)|穴A（鉄ばしご）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(Metal Stairs)|穴B（金属階段）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(Rope)|穴C（ロープ）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(V)|アスファルトの橋（縦）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Asphalt Bridge (H)|アスファルトの橋（横）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(V)|石の橋（縦）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Bridge (H)|石の橋（横）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A (V)|金属の橋A（縦）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A (H)|金属の橋A（横）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B (V)|金属の橋B（縦）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Bridge B (H)|金属の橋B（横）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Center A)|橋げたA（アスファルト・中央A）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Left)|橋げたA（アスファルト・左）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Center B)|橋げたA（アスファルト・中央B）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A (Asphalt, Right)|橋げたA（アスファルト・右）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Center A)|橋げたB（金属・中央A）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Left)|橋げたB（金属・左）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Center B)|橋げたB（金属・中央B）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Bridge Spar B (Metal, Right)|橋げたB（金属・右）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(Keep Out)|警告プレート（KEEP OUT）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(Metal, Stairs)|連絡橋（金属・階段）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(Exclamation Mark)|警告プレート（！マーク）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(Radioactivity Mark)|警告プレート（放射能マーク）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(Metal, Stairs)|連絡橋（金属・階段）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Metal Fence|金属フェンス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Warning Plate (Biohazard Mark)|警告プレート（バイオハザードマーク）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Connecting Bridge (Metal)|連絡橋（金属）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Podium (H)|教壇机（横）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A (Asphalt)|柱A（アスファルト）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B (Metal)|柱B（金属）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C (Machine)|柱C（機械）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D (Decoration)|柱D（装飾）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E (Metal)|柱E（金属）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F (Brick)|柱F（レンガ）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Podium (H)|教壇机（横）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A (Asphalt)|柱A（アスファルト）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B (Metal)|柱B（金属）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C (Machine)|柱C（機械）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D (Decoration)|柱D（装飾）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E (Metal)|柱E（金属）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Pillar F (Brick)|柱F（レンガ）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Window C|大型窓C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Podium (V)|教壇机（縦）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A (Asphalt)|折れた柱A（アスファルト）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B (Metal)|折れた柱B（金属）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C (Machine)|折れた柱C（機械）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D (Decoration)|折れた柱D（装飾）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E (Metal)|折れた柱E（金属）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Pillar F (Brick)|折れた柱F（レンガ）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Barricade (No Entry)|バリケード（通行禁止）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Podium (V)|教壇机（縦）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A (Asphalt, Left)|梁A（アスファルト・左）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A (Asphalt, Center)|梁A（アスファルト・中央）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A (Asphalt, Right)|梁A（アスファルト・右）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C (Decoration, Left)|梁C（装飾・左）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C (Decoration, Center)|梁C（装飾・中央）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C (Decoration, Right)|梁C（装飾・右）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 (No Entry)|バー（通行禁止）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 (No Entry)|バー（通行禁止）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B (Metal, Left)|梁B（金属・左）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B (Metal, Center)|梁B（金属・中央）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Girder B (Metal, Right)|梁B（金属・右）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A (Asphalt)|瓦礫A（アスファルト）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B (Metal)|瓦礫B（金属）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Laser Barrier|レーザーバリア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Wheelchair (Left)|車いす（左）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Wheelchair (Right)|車いす（右）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Frame Bed (Ruins)|パイプベッド（廃墟）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A|亀裂A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B|亀裂B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Fissures C|亀裂C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Jail Bars|鉄格子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Laser Barrier|レーザーバリア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Wheelchair (Bottom)|車いす（下）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Wheelchair (Fallen)|車いす（倒れ）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Frame Bed (Ruins)|パイプベッド（廃墟）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Lab Equipment|実験器具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Desk (V)|学校机（縦）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Desk (H)|学校机（横）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TV|テレビ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Computer|PC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Laptop|ノートPC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Printer|プリンター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Telephone|電話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Intercom (Hanging)|インターホン（壁掛け）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Tablet Device|タブレット端末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Clock|置時計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 Stove|ガスコンロ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Kitchen Counter|調理台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Sink|流し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Exhaust Fan|換気扇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 Conditioner|エアコン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Wastebasket|ゴミ箱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 Stand|本立て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Document|書類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Chair (Bottom)|学校イス（下）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Chair (Top)|学校イス（上）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Chair (Right)|学校イス（右）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School Chair (Left)|学校イス（左）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(Right)|ソファ（右）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(Left)|ソファ（左）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(Down)|ソファ（下）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(Up)|ソファ（下）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Office Chair (Bottom)|オフィスチェア（下）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Office Chair (Top)|オフィスチェア（上）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Office Chair (Right)|オフィスチェア（右）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Office Chair (Left)|オフィスチェア（左）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(Right)|ソファ（右）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(Left)|ソファ（左）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(Top)|ソファ（上）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Sofa (Top)|ソファ（上）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Washing Machine|洗濯機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Western Style Toilet|洋式便器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Urinal|男性用便器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Bathroom Sink|洗面台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Bathtub (V)|バスタブ（縦）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Bathtub (H)|バスタブ（横）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Bathtub (H)|バスタブ（横）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Table (V)|ガラステーブル（縦）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Washing Machine|洗濯機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Western Style Toilet|洋式便器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Urinal|男性用便器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Wash Basin|洗面台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Bathtub (V)|バスタブ（縦）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Table (H)|ガラステーブル（横）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Table (H)|ガラステーブル（横）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Table (V)|ガラステーブル（縦）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Refrigerator|冷蔵庫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A|本棚A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 A|タンスA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Miscellaneous Item Shelf|雑貨棚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Locker A|ロッカーA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 Shelf|資料棚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Shelf|薬品棚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Locker B (School)|ロッカーB（学校）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Refrigerator|冷蔵庫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A|本棚A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 A|タンスA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Miscellaneous Item Shelf |雑貨棚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Locker A|ロッカーA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 Shelf|資料棚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Shelf|薬品棚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Locker B (School)|ロッカーB（学校）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Display Shelf A|商品陳列棚A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Display Shelf B|商品陳列棚B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 Shelf A|コンビニ棚A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 Shelf B|コンビニ棚B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 Shelf (Ruins)|資料棚（廃墟）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 B (Decoration)|タンスB（装飾）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Shelf A (Decoration)|棚A（装飾）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 (Decoration)|本棚B（装飾）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Display Shelf A|商品陳列棚A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Display Shelf B|商品陳列棚B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 Shelf A|コンビニ棚A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Convenience Store Shelf B|コンビニ棚B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 Shelf (Ruins)|資料棚（廃墟）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of Drawers B (Decoration)|タンスB（装飾）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Shelf A (Decoration)|棚A（装飾）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Bookshelf B (Decoration)|本棚B（装飾）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Shipping Container|コンテナ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Cardboard Boxes|積まれたダンボール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Vending Machine|自動販売機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ATM|ATM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Shelf|鉄骨棚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Operating Table|手術台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Hospital Bed|病院ベッド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Crates|積まれた木箱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Shipping Container|コンテナ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Stacked Cardboard Boxes|積まれたダンボール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Vending Machine|自動販売機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ATM|ATM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Steel Shelf|鉄骨棚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Operating Table|手術台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Hospital Bed|病院ベッド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Bed|ベッド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Mattress|敷布団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Frame Bed|パイプベッド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Slot Machine |スロット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Poker Table|ポーカー台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Poker Table|ポーカー台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Bed|ベッド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Mattress|敷布団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Bed|ダブルベッド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Frame Bed|パイプベッド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Slot Machine|スロット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Poker Table|ポーカー台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Poker Table|ポーカー台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A (Wood)|チェストA（木製）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B (Metal)|チェストB（金属）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C (Decoration)|チェストC（装飾）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Desk A|大きいデスクA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Desk A|大きいデスクA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Roulette Table|ルーレット台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Roulette Table|ルーレット台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Roulette Table|ルーレット台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 Desk A (Wood)|サイドデスクA（木製）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 Desk B (Metal)|サイドデスクB（金属）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Desk|デスク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Desk B|大きいデスクB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Desk B|大きいデスクB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Roulette Table|ルーレット台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Roulette Table|ルーレット台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Roulette Table|ルーレット台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